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356A" w14:textId="77777777" w:rsidR="00D930EC" w:rsidRDefault="00D930EC" w:rsidP="00D930EC">
      <w:r>
        <w:rPr>
          <w:rFonts w:ascii="Times New Roman" w:hAnsi="Times New Roman" w:cs="Times New Roman"/>
          <w:sz w:val="40"/>
          <w:szCs w:val="40"/>
        </w:rPr>
        <w:t>AMBER TOWNSHIP ELECTION COMMISSION</w:t>
      </w:r>
      <w:r>
        <w:t xml:space="preserve">                                          </w:t>
      </w:r>
    </w:p>
    <w:p w14:paraId="50A92150" w14:textId="77777777" w:rsidR="00D930EC" w:rsidRDefault="00D930EC" w:rsidP="00D930EC">
      <w:pPr>
        <w:rPr>
          <w:rFonts w:ascii="Times New Roman" w:hAnsi="Times New Roman" w:cs="Times New Roman"/>
          <w:sz w:val="40"/>
          <w:szCs w:val="40"/>
        </w:rPr>
      </w:pPr>
      <w:r>
        <w:t xml:space="preserve">                                                    </w:t>
      </w:r>
      <w:r>
        <w:rPr>
          <w:rFonts w:ascii="Times New Roman" w:hAnsi="Times New Roman" w:cs="Times New Roman"/>
          <w:sz w:val="40"/>
          <w:szCs w:val="40"/>
        </w:rPr>
        <w:t>MEETING MINUTES</w:t>
      </w:r>
    </w:p>
    <w:p w14:paraId="036FD302" w14:textId="7CBB1B77" w:rsidR="00D930EC" w:rsidRDefault="00D930EC" w:rsidP="00D930EC">
      <w:pPr>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r>
      <w:r>
        <w:rPr>
          <w:rFonts w:ascii="Times New Roman" w:hAnsi="Times New Roman" w:cs="Times New Roman"/>
          <w:sz w:val="40"/>
          <w:szCs w:val="40"/>
        </w:rPr>
        <w:tab/>
        <w:t>January 17, 2024</w:t>
      </w:r>
    </w:p>
    <w:p w14:paraId="73FE9824" w14:textId="6DB91913" w:rsidR="00D930EC" w:rsidRDefault="00D930EC" w:rsidP="00D930EC">
      <w:pPr>
        <w:rPr>
          <w:rFonts w:ascii="Times New Roman" w:hAnsi="Times New Roman" w:cs="Times New Roman"/>
          <w:sz w:val="28"/>
          <w:szCs w:val="28"/>
        </w:rPr>
      </w:pPr>
      <w:r>
        <w:rPr>
          <w:rFonts w:ascii="Times New Roman" w:hAnsi="Times New Roman" w:cs="Times New Roman"/>
          <w:sz w:val="28"/>
          <w:szCs w:val="28"/>
        </w:rPr>
        <w:t xml:space="preserve">                                          P.M. Township Hall</w:t>
      </w:r>
    </w:p>
    <w:p w14:paraId="091F8190" w14:textId="77777777" w:rsidR="00D930EC" w:rsidRDefault="00D930EC" w:rsidP="00D930EC"/>
    <w:p w14:paraId="18BA14C2" w14:textId="77777777" w:rsidR="00D930EC" w:rsidRDefault="00D930EC" w:rsidP="00D930EC">
      <w:r>
        <w:rPr>
          <w:u w:val="single"/>
        </w:rPr>
        <w:t>Call to Order</w:t>
      </w:r>
      <w:r>
        <w:t>: 9:00 am.</w:t>
      </w:r>
    </w:p>
    <w:p w14:paraId="35BB06BB" w14:textId="63653A8E" w:rsidR="00D930EC" w:rsidRDefault="00D930EC" w:rsidP="00D930EC">
      <w:r>
        <w:rPr>
          <w:u w:val="single"/>
        </w:rPr>
        <w:t>Roll Call</w:t>
      </w:r>
      <w:r>
        <w:t>:  PRESENT:  T. Rohde, T. Alway. Absent-None</w:t>
      </w:r>
      <w:r w:rsidRPr="00D930EC">
        <w:t xml:space="preserve"> </w:t>
      </w:r>
      <w:r>
        <w:t>C. Anderson. Also present: Anna Newlin, Deputy Clerk.</w:t>
      </w:r>
    </w:p>
    <w:p w14:paraId="18A5341D" w14:textId="410C0D9F" w:rsidR="00D930EC" w:rsidRDefault="00D930EC" w:rsidP="00D930EC">
      <w:r>
        <w:rPr>
          <w:u w:val="single"/>
        </w:rPr>
        <w:t>Public Test</w:t>
      </w:r>
      <w:r>
        <w:t xml:space="preserve">- The Amber Township Election Commision, along with the Deputy Clerk performed the tabulator program testing and security certification. All test ballots were tabulated, the final report was run and in balance. </w:t>
      </w:r>
      <w:r w:rsidR="00D918D6">
        <w:t xml:space="preserve">The election USB was sealed with seal #83638. </w:t>
      </w:r>
      <w:r>
        <w:t>The test materials were placed in an approved test container and sealed</w:t>
      </w:r>
      <w:r w:rsidR="00D918D6">
        <w:t xml:space="preserve"> with seal #0053431</w:t>
      </w:r>
      <w:r>
        <w:t xml:space="preserve"> Test balllots were then given to the County Clerk, Cheryl Kelly to run in the early voting site Tabulator, which will be secured and sealed </w:t>
      </w:r>
      <w:r w:rsidR="00D918D6">
        <w:t xml:space="preserve">with seal #143297 </w:t>
      </w:r>
      <w:r>
        <w:t>with all of the test ballots.</w:t>
      </w:r>
    </w:p>
    <w:p w14:paraId="18E594A6" w14:textId="1021D9AE" w:rsidR="00D930EC" w:rsidRDefault="00D930EC" w:rsidP="00D930EC">
      <w:r>
        <w:t>Tabulator 1</w:t>
      </w:r>
      <w:r w:rsidR="00D918D6">
        <w:t>, Serial number DS0315330992</w:t>
      </w:r>
      <w:r>
        <w:t xml:space="preserve"> is tested and ready for the February 27, 2024 Presendential Primary Election. </w:t>
      </w:r>
      <w:r w:rsidR="00AB755B">
        <w:t>The tabulator was place back in the carry case and sealed with a red paper seal to transport to the Amber Township Hall. At the Hall Clerk Rohde and Deputy Clerk Newlin placed the ta</w:t>
      </w:r>
      <w:r w:rsidR="00D918D6">
        <w:t>b</w:t>
      </w:r>
      <w:r w:rsidR="00AB755B">
        <w:t>ulator in t</w:t>
      </w:r>
      <w:r>
        <w:t xml:space="preserve">he clamshell </w:t>
      </w:r>
      <w:r w:rsidR="00AB755B">
        <w:t>cas</w:t>
      </w:r>
      <w:r w:rsidR="00D918D6">
        <w:t>e</w:t>
      </w:r>
      <w:r w:rsidR="00AB755B">
        <w:t xml:space="preserve"> and</w:t>
      </w:r>
      <w:r>
        <w:t xml:space="preserve"> sealed </w:t>
      </w:r>
      <w:r w:rsidR="00AB755B">
        <w:t>wi</w:t>
      </w:r>
      <w:r>
        <w:t>th a red state seal and</w:t>
      </w:r>
      <w:r w:rsidR="00D918D6">
        <w:t xml:space="preserve"> MI padlock </w:t>
      </w:r>
      <w:r>
        <w:t>seal #</w:t>
      </w:r>
      <w:r w:rsidR="00AB755B">
        <w:t>0053447</w:t>
      </w:r>
      <w:r>
        <w:t>.</w:t>
      </w:r>
    </w:p>
    <w:p w14:paraId="3A846E09" w14:textId="77777777" w:rsidR="00D930EC" w:rsidRDefault="00D930EC" w:rsidP="00D930EC"/>
    <w:p w14:paraId="057E1EEC" w14:textId="60E1101F" w:rsidR="00D930EC" w:rsidRDefault="00D930EC" w:rsidP="00D930EC">
      <w:r>
        <w:t>Adjourn:  9</w:t>
      </w:r>
      <w:r w:rsidR="00AB755B">
        <w:t>:</w:t>
      </w:r>
      <w:r>
        <w:t>5</w:t>
      </w:r>
      <w:r w:rsidR="00AB755B">
        <w:t>0</w:t>
      </w:r>
      <w:r>
        <w:t xml:space="preserve">  a.m.</w:t>
      </w:r>
    </w:p>
    <w:p w14:paraId="5274FA6E" w14:textId="77777777" w:rsidR="00D930EC" w:rsidRDefault="00D930EC" w:rsidP="00D930EC"/>
    <w:p w14:paraId="6CB83EBA" w14:textId="77777777" w:rsidR="00D930EC" w:rsidRDefault="00D930EC" w:rsidP="00D930EC">
      <w:r>
        <w:t>Submitted by,</w:t>
      </w:r>
    </w:p>
    <w:p w14:paraId="734B4D91" w14:textId="77777777" w:rsidR="00D930EC" w:rsidRDefault="00D930EC" w:rsidP="00D930EC">
      <w:r>
        <w:rPr>
          <w:rFonts w:ascii="Playball" w:hAnsi="Playball"/>
          <w:sz w:val="28"/>
          <w:szCs w:val="28"/>
        </w:rPr>
        <w:t>Theresa Rohde</w:t>
      </w:r>
    </w:p>
    <w:p w14:paraId="2AEBB860" w14:textId="77777777" w:rsidR="00D930EC" w:rsidRDefault="00D930EC" w:rsidP="00D930EC">
      <w:r>
        <w:t xml:space="preserve">Theresa Rohde, Amber Township Clerk </w:t>
      </w:r>
    </w:p>
    <w:p w14:paraId="300D08BA" w14:textId="4ACED719" w:rsidR="00D930EC" w:rsidRDefault="00D930EC" w:rsidP="00D930EC">
      <w:r>
        <w:t>Drafted 1/</w:t>
      </w:r>
      <w:r w:rsidR="00AB755B">
        <w:t>18/</w:t>
      </w:r>
      <w:r>
        <w:t>20</w:t>
      </w:r>
      <w:r w:rsidR="00AB755B">
        <w:t>24</w:t>
      </w:r>
    </w:p>
    <w:p w14:paraId="7F1496D7" w14:textId="77777777" w:rsidR="00D930EC" w:rsidRDefault="00D930EC" w:rsidP="00D930EC"/>
    <w:p w14:paraId="53EBBD0D" w14:textId="77777777" w:rsidR="00D930EC" w:rsidRDefault="00D930EC" w:rsidP="00D930EC"/>
    <w:p w14:paraId="15C07ACF" w14:textId="77777777" w:rsidR="00D930EC" w:rsidRDefault="00D930EC" w:rsidP="00D930EC"/>
    <w:p w14:paraId="14341DEF" w14:textId="77777777" w:rsidR="00D930EC" w:rsidRDefault="00D930EC" w:rsidP="00D930EC"/>
    <w:p w14:paraId="2B04017F" w14:textId="77777777" w:rsidR="00D930EC" w:rsidRDefault="00D930EC"/>
    <w:sectPr w:rsidR="00D93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ball">
    <w:panose1 w:val="02000000000000000000"/>
    <w:charset w:val="00"/>
    <w:family w:val="auto"/>
    <w:pitch w:val="variable"/>
    <w:sig w:usb0="0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EC"/>
    <w:rsid w:val="00AB755B"/>
    <w:rsid w:val="00D918D6"/>
    <w:rsid w:val="00D9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7FB6"/>
  <w15:chartTrackingRefBased/>
  <w15:docId w15:val="{242128ED-49F9-4BF8-9E58-736737A7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EC"/>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Rohde</dc:creator>
  <cp:keywords/>
  <dc:description/>
  <cp:lastModifiedBy>Theresa Rohde</cp:lastModifiedBy>
  <cp:revision>2</cp:revision>
  <cp:lastPrinted>2024-01-19T20:23:00Z</cp:lastPrinted>
  <dcterms:created xsi:type="dcterms:W3CDTF">2024-01-19T19:31:00Z</dcterms:created>
  <dcterms:modified xsi:type="dcterms:W3CDTF">2024-01-19T20:23:00Z</dcterms:modified>
</cp:coreProperties>
</file>